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09" w:rsidRDefault="00935809" w:rsidP="00DD0013">
      <w:pPr>
        <w:spacing w:line="560" w:lineRule="exact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D87591" w:rsidRPr="00D87591" w:rsidRDefault="00D87591" w:rsidP="00D8759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D87591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深圳市优才人力资源有限公司</w:t>
      </w:r>
      <w:r w:rsidRPr="00D87591">
        <w:rPr>
          <w:rFonts w:ascii="宋体" w:hAnsi="宋体" w:cs="宋体"/>
          <w:b/>
          <w:color w:val="000000"/>
          <w:kern w:val="0"/>
          <w:sz w:val="44"/>
          <w:szCs w:val="44"/>
        </w:rPr>
        <w:t>公开</w:t>
      </w:r>
      <w:proofErr w:type="gramStart"/>
      <w:r w:rsidRPr="00D87591">
        <w:rPr>
          <w:rFonts w:ascii="宋体" w:hAnsi="宋体" w:cs="宋体"/>
          <w:b/>
          <w:color w:val="000000"/>
          <w:kern w:val="0"/>
          <w:sz w:val="44"/>
          <w:szCs w:val="44"/>
        </w:rPr>
        <w:t>招考</w:t>
      </w:r>
      <w:r w:rsidRPr="00D87591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聘员</w:t>
      </w:r>
      <w:r w:rsidRPr="00D87591">
        <w:rPr>
          <w:rFonts w:ascii="宋体" w:hAnsi="宋体" w:cs="宋体"/>
          <w:b/>
          <w:color w:val="000000"/>
          <w:kern w:val="0"/>
          <w:sz w:val="44"/>
          <w:szCs w:val="44"/>
        </w:rPr>
        <w:t>职位</w:t>
      </w:r>
      <w:proofErr w:type="gramEnd"/>
      <w:r w:rsidRPr="00D87591">
        <w:rPr>
          <w:rFonts w:ascii="宋体" w:hAnsi="宋体" w:cs="宋体"/>
          <w:b/>
          <w:color w:val="000000"/>
          <w:kern w:val="0"/>
          <w:sz w:val="44"/>
          <w:szCs w:val="44"/>
        </w:rPr>
        <w:t>表</w:t>
      </w:r>
    </w:p>
    <w:p w:rsidR="0063499D" w:rsidRPr="005E14E7" w:rsidRDefault="0063499D" w:rsidP="0063499D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15388" w:type="dxa"/>
        <w:jc w:val="center"/>
        <w:tblInd w:w="108" w:type="dxa"/>
        <w:tblLook w:val="0000"/>
      </w:tblPr>
      <w:tblGrid>
        <w:gridCol w:w="428"/>
        <w:gridCol w:w="1178"/>
        <w:gridCol w:w="586"/>
        <w:gridCol w:w="512"/>
        <w:gridCol w:w="715"/>
        <w:gridCol w:w="970"/>
        <w:gridCol w:w="674"/>
        <w:gridCol w:w="1056"/>
        <w:gridCol w:w="5653"/>
        <w:gridCol w:w="1134"/>
        <w:gridCol w:w="715"/>
        <w:gridCol w:w="1767"/>
      </w:tblGrid>
      <w:tr w:rsidR="0063499D" w:rsidRPr="0093591C" w:rsidTr="006917B7">
        <w:trPr>
          <w:trHeight w:val="387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招考职位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聘用人数</w:t>
            </w:r>
          </w:p>
        </w:tc>
        <w:tc>
          <w:tcPr>
            <w:tcW w:w="10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所需资格条件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考生户籍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63499D" w:rsidRPr="0093591C" w:rsidTr="006917B7">
        <w:trPr>
          <w:trHeight w:val="741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9D" w:rsidRPr="0093591C" w:rsidRDefault="0063499D" w:rsidP="006917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9D" w:rsidRPr="0093591C" w:rsidRDefault="0063499D" w:rsidP="006917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9D" w:rsidRPr="0093591C" w:rsidRDefault="0063499D" w:rsidP="006917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最高年龄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与岗位要求有关的其它条件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职称或技术等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9D" w:rsidRPr="0093591C" w:rsidRDefault="0063499D" w:rsidP="006917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9D" w:rsidRPr="0093591C" w:rsidRDefault="0063499D" w:rsidP="006917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14711" w:rsidRPr="0093591C" w:rsidTr="00935809">
        <w:trPr>
          <w:trHeight w:val="2112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B066B8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514711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3591C">
              <w:rPr>
                <w:rFonts w:ascii="仿宋_GB2312" w:eastAsia="仿宋_GB2312" w:hAnsi="宋体" w:cs="宋体" w:hint="eastAsia"/>
                <w:kern w:val="0"/>
                <w:szCs w:val="21"/>
              </w:rPr>
              <w:t>龙岗区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行业训练委员会</w:t>
            </w:r>
            <w:r w:rsidR="00202E3E">
              <w:rPr>
                <w:rFonts w:ascii="仿宋_GB2312" w:eastAsia="仿宋_GB2312" w:hAnsi="宋体" w:cs="宋体" w:hint="eastAsia"/>
                <w:kern w:val="0"/>
                <w:szCs w:val="21"/>
              </w:rPr>
              <w:t>专职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秘书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B066B8" w:rsidP="006917B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514711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242D6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935809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84460B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全日制</w:t>
            </w:r>
            <w:r w:rsidR="00514711" w:rsidRPr="005242D6">
              <w:rPr>
                <w:rFonts w:ascii="仿宋_GB2312" w:eastAsia="仿宋_GB2312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514711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242D6">
              <w:rPr>
                <w:rFonts w:ascii="仿宋_GB2312" w:eastAsia="仿宋_GB2312" w:hAnsi="宋体" w:cs="宋体" w:hint="eastAsia"/>
                <w:kern w:val="0"/>
                <w:szCs w:val="21"/>
              </w:rPr>
              <w:t>学士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143119" w:rsidRDefault="00514711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143119" w:rsidRDefault="00514711" w:rsidP="006917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4311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.具备较高综合素质，具有较高公文处理及会议组织能力</w:t>
            </w:r>
            <w:r w:rsidRPr="00143119">
              <w:rPr>
                <w:rFonts w:ascii="仿宋_GB2312" w:eastAsia="仿宋_GB2312" w:hAnsi="宋体" w:cs="宋体" w:hint="eastAsia"/>
                <w:kern w:val="0"/>
                <w:szCs w:val="21"/>
              </w:rPr>
              <w:t>；</w:t>
            </w:r>
          </w:p>
          <w:p w:rsidR="00514711" w:rsidRPr="00143119" w:rsidRDefault="00514711" w:rsidP="006917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43119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 w:rsidRPr="00143119">
              <w:rPr>
                <w:rFonts w:ascii="仿宋_GB2312" w:eastAsia="仿宋_GB2312" w:hAnsi="宋体" w:cs="宋体" w:hint="eastAsia"/>
                <w:kern w:val="0"/>
                <w:szCs w:val="21"/>
              </w:rPr>
              <w:t>熟练使用计算机办公软件、自动化办公设备；</w:t>
            </w:r>
          </w:p>
          <w:p w:rsidR="00514711" w:rsidRDefault="00514711" w:rsidP="006917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43119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 w:rsidRPr="00143119">
              <w:rPr>
                <w:rFonts w:ascii="仿宋_GB2312" w:eastAsia="仿宋_GB2312" w:hAnsi="宋体" w:cs="宋体" w:hint="eastAsia"/>
                <w:kern w:val="0"/>
                <w:szCs w:val="21"/>
              </w:rPr>
              <w:t>具有良好的语言表达和沟通协调能力，工作责任心强；</w:t>
            </w:r>
          </w:p>
          <w:p w:rsidR="00514711" w:rsidRPr="00143119" w:rsidRDefault="00514711" w:rsidP="006917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4.对职业培训及人才培养具有较深的认识；</w:t>
            </w:r>
          </w:p>
          <w:p w:rsidR="00514711" w:rsidRPr="00143119" w:rsidRDefault="00514711" w:rsidP="006917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</w:t>
            </w:r>
            <w:r w:rsidRPr="00F02361">
              <w:rPr>
                <w:rFonts w:ascii="仿宋_GB2312" w:eastAsia="仿宋_GB2312" w:hAnsi="宋体" w:cs="宋体" w:hint="eastAsia"/>
                <w:kern w:val="0"/>
                <w:szCs w:val="21"/>
              </w:rPr>
              <w:t>有行业组织或企业人力资源管理岗位任职经历者优先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514711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514711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242D6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Default="00B066B8" w:rsidP="007573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工资待遇（含个人部分社保、住房公积金，个税等）不低于3400元</w:t>
            </w:r>
            <w:r w:rsidR="00932871">
              <w:rPr>
                <w:rFonts w:ascii="仿宋_GB2312" w:eastAsia="仿宋_GB2312" w:hAnsi="宋体" w:cs="宋体" w:hint="eastAsia"/>
                <w:kern w:val="0"/>
                <w:szCs w:val="21"/>
              </w:rPr>
              <w:t>（试用期除外）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</w:tbl>
    <w:p w:rsidR="00D87591" w:rsidRDefault="00D87591" w:rsidP="00D87591">
      <w:pPr>
        <w:shd w:val="clear" w:color="auto" w:fill="FFFFFF"/>
        <w:spacing w:line="480" w:lineRule="exact"/>
        <w:rPr>
          <w:rFonts w:hint="eastAsia"/>
          <w:kern w:val="0"/>
        </w:rPr>
      </w:pPr>
    </w:p>
    <w:p w:rsidR="003F2DC0" w:rsidRPr="00D87591" w:rsidRDefault="003F2DC0" w:rsidP="00B008EC">
      <w:pPr>
        <w:spacing w:before="100" w:after="100" w:line="500" w:lineRule="exact"/>
        <w:jc w:val="center"/>
      </w:pPr>
    </w:p>
    <w:sectPr w:rsidR="003F2DC0" w:rsidRPr="00D87591" w:rsidSect="00DD0013">
      <w:headerReference w:type="default" r:id="rId6"/>
      <w:footerReference w:type="even" r:id="rId7"/>
      <w:footerReference w:type="default" r:id="rId8"/>
      <w:pgSz w:w="16838" w:h="11906" w:orient="landscape"/>
      <w:pgMar w:top="1797" w:right="1134" w:bottom="92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92" w:rsidRDefault="003B7892">
      <w:r>
        <w:separator/>
      </w:r>
    </w:p>
  </w:endnote>
  <w:endnote w:type="continuationSeparator" w:id="0">
    <w:p w:rsidR="003B7892" w:rsidRDefault="003B7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4B" w:rsidRDefault="00141941" w:rsidP="00FD023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2E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2E4B" w:rsidRDefault="00D22E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4B" w:rsidRDefault="00141941" w:rsidP="00FD023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2E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08EC">
      <w:rPr>
        <w:rStyle w:val="a7"/>
        <w:noProof/>
      </w:rPr>
      <w:t>1</w:t>
    </w:r>
    <w:r>
      <w:rPr>
        <w:rStyle w:val="a7"/>
      </w:rPr>
      <w:fldChar w:fldCharType="end"/>
    </w:r>
  </w:p>
  <w:p w:rsidR="00D22E4B" w:rsidRDefault="00D22E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92" w:rsidRDefault="003B7892">
      <w:r>
        <w:separator/>
      </w:r>
    </w:p>
  </w:footnote>
  <w:footnote w:type="continuationSeparator" w:id="0">
    <w:p w:rsidR="003B7892" w:rsidRDefault="003B7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4B" w:rsidRDefault="00D22E4B" w:rsidP="005326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F18"/>
    <w:rsid w:val="00006B6A"/>
    <w:rsid w:val="00010BD4"/>
    <w:rsid w:val="00014D68"/>
    <w:rsid w:val="0002094C"/>
    <w:rsid w:val="000273B4"/>
    <w:rsid w:val="00052777"/>
    <w:rsid w:val="0006325D"/>
    <w:rsid w:val="000729C3"/>
    <w:rsid w:val="0008212F"/>
    <w:rsid w:val="0008311F"/>
    <w:rsid w:val="00083FC2"/>
    <w:rsid w:val="00092629"/>
    <w:rsid w:val="0009388F"/>
    <w:rsid w:val="000A20FA"/>
    <w:rsid w:val="000A4495"/>
    <w:rsid w:val="000A58F1"/>
    <w:rsid w:val="000A6F18"/>
    <w:rsid w:val="000B0BB6"/>
    <w:rsid w:val="000B16FA"/>
    <w:rsid w:val="000B4F19"/>
    <w:rsid w:val="000B65B1"/>
    <w:rsid w:val="000B71A7"/>
    <w:rsid w:val="000F6E75"/>
    <w:rsid w:val="00100F6D"/>
    <w:rsid w:val="00101768"/>
    <w:rsid w:val="00102389"/>
    <w:rsid w:val="001279B8"/>
    <w:rsid w:val="00133CA4"/>
    <w:rsid w:val="00141941"/>
    <w:rsid w:val="00142D53"/>
    <w:rsid w:val="00145446"/>
    <w:rsid w:val="00145730"/>
    <w:rsid w:val="001608F0"/>
    <w:rsid w:val="00162C5E"/>
    <w:rsid w:val="00182F4B"/>
    <w:rsid w:val="001A3780"/>
    <w:rsid w:val="001B1C19"/>
    <w:rsid w:val="001C26C6"/>
    <w:rsid w:val="001E03AB"/>
    <w:rsid w:val="001F6FAE"/>
    <w:rsid w:val="00200E1F"/>
    <w:rsid w:val="00202E3E"/>
    <w:rsid w:val="00212EC9"/>
    <w:rsid w:val="00213676"/>
    <w:rsid w:val="00213701"/>
    <w:rsid w:val="002173D6"/>
    <w:rsid w:val="00226FDF"/>
    <w:rsid w:val="00227B38"/>
    <w:rsid w:val="00232A21"/>
    <w:rsid w:val="0024481F"/>
    <w:rsid w:val="00266F1C"/>
    <w:rsid w:val="00276041"/>
    <w:rsid w:val="00276D1E"/>
    <w:rsid w:val="00276F6A"/>
    <w:rsid w:val="002775A9"/>
    <w:rsid w:val="0028495C"/>
    <w:rsid w:val="00286918"/>
    <w:rsid w:val="0029769A"/>
    <w:rsid w:val="002B0D91"/>
    <w:rsid w:val="002B29C0"/>
    <w:rsid w:val="002B2EEA"/>
    <w:rsid w:val="002C2FB5"/>
    <w:rsid w:val="002D352E"/>
    <w:rsid w:val="002E7371"/>
    <w:rsid w:val="002F0DAA"/>
    <w:rsid w:val="00312513"/>
    <w:rsid w:val="00322B87"/>
    <w:rsid w:val="003253CE"/>
    <w:rsid w:val="00327EB9"/>
    <w:rsid w:val="00332CE4"/>
    <w:rsid w:val="003355EF"/>
    <w:rsid w:val="00335B0F"/>
    <w:rsid w:val="00343B0E"/>
    <w:rsid w:val="003479EF"/>
    <w:rsid w:val="00374142"/>
    <w:rsid w:val="003827E1"/>
    <w:rsid w:val="0038404E"/>
    <w:rsid w:val="0039721E"/>
    <w:rsid w:val="003A21D0"/>
    <w:rsid w:val="003A595F"/>
    <w:rsid w:val="003B4FC8"/>
    <w:rsid w:val="003B7892"/>
    <w:rsid w:val="003C44BF"/>
    <w:rsid w:val="003D3805"/>
    <w:rsid w:val="003F2DC0"/>
    <w:rsid w:val="00403148"/>
    <w:rsid w:val="00426495"/>
    <w:rsid w:val="0042749C"/>
    <w:rsid w:val="0043327B"/>
    <w:rsid w:val="00475113"/>
    <w:rsid w:val="004B5DC2"/>
    <w:rsid w:val="004C0E74"/>
    <w:rsid w:val="004C4D2E"/>
    <w:rsid w:val="004D5CD1"/>
    <w:rsid w:val="004E0FD9"/>
    <w:rsid w:val="004F07F2"/>
    <w:rsid w:val="004F3E0B"/>
    <w:rsid w:val="0050167F"/>
    <w:rsid w:val="005123D4"/>
    <w:rsid w:val="00514711"/>
    <w:rsid w:val="005218EE"/>
    <w:rsid w:val="0052289A"/>
    <w:rsid w:val="00532634"/>
    <w:rsid w:val="0057139A"/>
    <w:rsid w:val="005764F0"/>
    <w:rsid w:val="00584BED"/>
    <w:rsid w:val="00590906"/>
    <w:rsid w:val="005A3FC8"/>
    <w:rsid w:val="005C093F"/>
    <w:rsid w:val="005C5096"/>
    <w:rsid w:val="005D5E07"/>
    <w:rsid w:val="00606FE1"/>
    <w:rsid w:val="00613628"/>
    <w:rsid w:val="00615F7C"/>
    <w:rsid w:val="00630C82"/>
    <w:rsid w:val="006348F8"/>
    <w:rsid w:val="0063499D"/>
    <w:rsid w:val="006438FC"/>
    <w:rsid w:val="006448CF"/>
    <w:rsid w:val="00657F90"/>
    <w:rsid w:val="0067746C"/>
    <w:rsid w:val="00683D5D"/>
    <w:rsid w:val="0068509B"/>
    <w:rsid w:val="006864A5"/>
    <w:rsid w:val="00687B7D"/>
    <w:rsid w:val="006917B7"/>
    <w:rsid w:val="0069411E"/>
    <w:rsid w:val="006958D1"/>
    <w:rsid w:val="006D06E2"/>
    <w:rsid w:val="006E73F5"/>
    <w:rsid w:val="007157A2"/>
    <w:rsid w:val="00716115"/>
    <w:rsid w:val="00737400"/>
    <w:rsid w:val="0075732D"/>
    <w:rsid w:val="00762B82"/>
    <w:rsid w:val="007764AC"/>
    <w:rsid w:val="0079338F"/>
    <w:rsid w:val="007971AD"/>
    <w:rsid w:val="007A5D8D"/>
    <w:rsid w:val="007A5E26"/>
    <w:rsid w:val="007D49D1"/>
    <w:rsid w:val="007D6823"/>
    <w:rsid w:val="007F4633"/>
    <w:rsid w:val="008000F5"/>
    <w:rsid w:val="008125CB"/>
    <w:rsid w:val="00824AAF"/>
    <w:rsid w:val="00832F10"/>
    <w:rsid w:val="0083366F"/>
    <w:rsid w:val="008361E5"/>
    <w:rsid w:val="0084460B"/>
    <w:rsid w:val="008531C7"/>
    <w:rsid w:val="00853FAF"/>
    <w:rsid w:val="00854795"/>
    <w:rsid w:val="00863085"/>
    <w:rsid w:val="00864358"/>
    <w:rsid w:val="00881654"/>
    <w:rsid w:val="008A2EC6"/>
    <w:rsid w:val="008A5873"/>
    <w:rsid w:val="008B239B"/>
    <w:rsid w:val="008B2E3E"/>
    <w:rsid w:val="008B5792"/>
    <w:rsid w:val="008C260F"/>
    <w:rsid w:val="008C49DE"/>
    <w:rsid w:val="008C4D95"/>
    <w:rsid w:val="008C65E4"/>
    <w:rsid w:val="008D700F"/>
    <w:rsid w:val="008F179D"/>
    <w:rsid w:val="008F47EE"/>
    <w:rsid w:val="008F578E"/>
    <w:rsid w:val="00901829"/>
    <w:rsid w:val="00904FF5"/>
    <w:rsid w:val="00925ED3"/>
    <w:rsid w:val="00932871"/>
    <w:rsid w:val="00935809"/>
    <w:rsid w:val="00953E64"/>
    <w:rsid w:val="00962B62"/>
    <w:rsid w:val="00964786"/>
    <w:rsid w:val="009747C4"/>
    <w:rsid w:val="009843CB"/>
    <w:rsid w:val="009869A1"/>
    <w:rsid w:val="009C1B21"/>
    <w:rsid w:val="009C4CB8"/>
    <w:rsid w:val="009E3422"/>
    <w:rsid w:val="009F7E8D"/>
    <w:rsid w:val="00A03EFA"/>
    <w:rsid w:val="00A0674B"/>
    <w:rsid w:val="00A1742A"/>
    <w:rsid w:val="00A249A6"/>
    <w:rsid w:val="00A276A7"/>
    <w:rsid w:val="00A40A93"/>
    <w:rsid w:val="00A40ED5"/>
    <w:rsid w:val="00A4178A"/>
    <w:rsid w:val="00A5007F"/>
    <w:rsid w:val="00A55679"/>
    <w:rsid w:val="00A7766D"/>
    <w:rsid w:val="00A859AE"/>
    <w:rsid w:val="00AB76A0"/>
    <w:rsid w:val="00AC053E"/>
    <w:rsid w:val="00AC7C22"/>
    <w:rsid w:val="00AD5A7C"/>
    <w:rsid w:val="00AE1B97"/>
    <w:rsid w:val="00AE5E29"/>
    <w:rsid w:val="00AF6908"/>
    <w:rsid w:val="00B008EC"/>
    <w:rsid w:val="00B066B8"/>
    <w:rsid w:val="00B070C0"/>
    <w:rsid w:val="00B10339"/>
    <w:rsid w:val="00B1302A"/>
    <w:rsid w:val="00B13AE9"/>
    <w:rsid w:val="00B23D89"/>
    <w:rsid w:val="00B34EA6"/>
    <w:rsid w:val="00B42D87"/>
    <w:rsid w:val="00B51E85"/>
    <w:rsid w:val="00B537FE"/>
    <w:rsid w:val="00B552AA"/>
    <w:rsid w:val="00B631EB"/>
    <w:rsid w:val="00B65639"/>
    <w:rsid w:val="00B75EC2"/>
    <w:rsid w:val="00B843C3"/>
    <w:rsid w:val="00B91A55"/>
    <w:rsid w:val="00B93ABD"/>
    <w:rsid w:val="00B940F8"/>
    <w:rsid w:val="00B959E0"/>
    <w:rsid w:val="00BB4246"/>
    <w:rsid w:val="00BC3480"/>
    <w:rsid w:val="00BC52C3"/>
    <w:rsid w:val="00BE49FC"/>
    <w:rsid w:val="00BE6811"/>
    <w:rsid w:val="00C01D63"/>
    <w:rsid w:val="00C10537"/>
    <w:rsid w:val="00C20755"/>
    <w:rsid w:val="00C31A7C"/>
    <w:rsid w:val="00C33ED5"/>
    <w:rsid w:val="00C43103"/>
    <w:rsid w:val="00C47E9E"/>
    <w:rsid w:val="00C54153"/>
    <w:rsid w:val="00C554B7"/>
    <w:rsid w:val="00C61D71"/>
    <w:rsid w:val="00C6213B"/>
    <w:rsid w:val="00C67587"/>
    <w:rsid w:val="00C6773D"/>
    <w:rsid w:val="00C70297"/>
    <w:rsid w:val="00CA6702"/>
    <w:rsid w:val="00CB2644"/>
    <w:rsid w:val="00CC0BD5"/>
    <w:rsid w:val="00CC443B"/>
    <w:rsid w:val="00CD068A"/>
    <w:rsid w:val="00CE2A8D"/>
    <w:rsid w:val="00CF148A"/>
    <w:rsid w:val="00D22E4B"/>
    <w:rsid w:val="00D41530"/>
    <w:rsid w:val="00D6235D"/>
    <w:rsid w:val="00D658E0"/>
    <w:rsid w:val="00D67947"/>
    <w:rsid w:val="00D67C8A"/>
    <w:rsid w:val="00D72523"/>
    <w:rsid w:val="00D87591"/>
    <w:rsid w:val="00D92B97"/>
    <w:rsid w:val="00DA19A0"/>
    <w:rsid w:val="00DA663F"/>
    <w:rsid w:val="00DC3693"/>
    <w:rsid w:val="00DD0013"/>
    <w:rsid w:val="00DD21C0"/>
    <w:rsid w:val="00DE1878"/>
    <w:rsid w:val="00E06CD3"/>
    <w:rsid w:val="00E224FA"/>
    <w:rsid w:val="00E7149F"/>
    <w:rsid w:val="00EA09C0"/>
    <w:rsid w:val="00EB0185"/>
    <w:rsid w:val="00EB27AC"/>
    <w:rsid w:val="00EB45CA"/>
    <w:rsid w:val="00EC25AF"/>
    <w:rsid w:val="00EC3430"/>
    <w:rsid w:val="00EE5659"/>
    <w:rsid w:val="00EF49DE"/>
    <w:rsid w:val="00F00EFC"/>
    <w:rsid w:val="00F04F6B"/>
    <w:rsid w:val="00F3194C"/>
    <w:rsid w:val="00F618A8"/>
    <w:rsid w:val="00F65DB3"/>
    <w:rsid w:val="00F70FC0"/>
    <w:rsid w:val="00F73482"/>
    <w:rsid w:val="00F819DF"/>
    <w:rsid w:val="00F822D2"/>
    <w:rsid w:val="00F9276D"/>
    <w:rsid w:val="00FA03DB"/>
    <w:rsid w:val="00FA1A93"/>
    <w:rsid w:val="00FB4DB6"/>
    <w:rsid w:val="00FB599C"/>
    <w:rsid w:val="00FB6D00"/>
    <w:rsid w:val="00FD0230"/>
    <w:rsid w:val="00FD10FE"/>
    <w:rsid w:val="00FE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F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3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953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B16FA"/>
    <w:rPr>
      <w:sz w:val="18"/>
      <w:szCs w:val="18"/>
    </w:rPr>
  </w:style>
  <w:style w:type="paragraph" w:styleId="a6">
    <w:name w:val="Date"/>
    <w:basedOn w:val="a"/>
    <w:next w:val="a"/>
    <w:rsid w:val="003F2DC0"/>
    <w:pPr>
      <w:ind w:leftChars="2500" w:left="100"/>
    </w:pPr>
  </w:style>
  <w:style w:type="character" w:styleId="a7">
    <w:name w:val="page number"/>
    <w:basedOn w:val="a0"/>
    <w:rsid w:val="00DC3693"/>
  </w:style>
  <w:style w:type="paragraph" w:styleId="a8">
    <w:name w:val="Normal (Web)"/>
    <w:basedOn w:val="a"/>
    <w:rsid w:val="0057139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0">
    <w:name w:val="页脚 Char"/>
    <w:link w:val="a4"/>
    <w:rsid w:val="00D87591"/>
    <w:rPr>
      <w:kern w:val="2"/>
      <w:sz w:val="18"/>
      <w:szCs w:val="18"/>
    </w:rPr>
  </w:style>
  <w:style w:type="character" w:customStyle="1" w:styleId="Char">
    <w:name w:val="页眉 Char"/>
    <w:link w:val="a3"/>
    <w:rsid w:val="00D875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6285">
          <w:marLeft w:val="300"/>
          <w:marRight w:val="30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394306">
              <w:marLeft w:val="300"/>
              <w:marRight w:val="3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8888">
          <w:marLeft w:val="300"/>
          <w:marRight w:val="30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5350646">
              <w:marLeft w:val="300"/>
              <w:marRight w:val="3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5979">
          <w:marLeft w:val="300"/>
          <w:marRight w:val="30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52929660">
              <w:marLeft w:val="300"/>
              <w:marRight w:val="3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关于招聘龙城街道临聘人员(的方案</dc:title>
  <dc:subject/>
  <dc:creator>HP</dc:creator>
  <cp:keywords/>
  <cp:lastModifiedBy>user</cp:lastModifiedBy>
  <cp:revision>9</cp:revision>
  <cp:lastPrinted>2016-06-23T06:43:00Z</cp:lastPrinted>
  <dcterms:created xsi:type="dcterms:W3CDTF">2016-09-01T02:43:00Z</dcterms:created>
  <dcterms:modified xsi:type="dcterms:W3CDTF">2016-09-01T03:55:00Z</dcterms:modified>
</cp:coreProperties>
</file>